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E388E" w14:textId="77777777" w:rsidR="008A1418" w:rsidRPr="008A1418" w:rsidRDefault="008A1418" w:rsidP="008A1418">
      <w:pPr>
        <w:rPr>
          <w:b/>
          <w:bCs/>
        </w:rPr>
      </w:pPr>
      <w:r w:rsidRPr="008A1418">
        <w:rPr>
          <w:b/>
          <w:bCs/>
        </w:rPr>
        <w:t>Transcript</w:t>
      </w:r>
    </w:p>
    <w:p w14:paraId="3DEC7168" w14:textId="77777777" w:rsidR="008A1418" w:rsidRPr="008A1418" w:rsidRDefault="008A1418" w:rsidP="008A1418">
      <w:r w:rsidRPr="008A1418">
        <w:t>Download</w:t>
      </w:r>
    </w:p>
    <w:p w14:paraId="32C78A1C" w14:textId="77777777" w:rsidR="008A1418" w:rsidRPr="008A1418" w:rsidRDefault="008A1418" w:rsidP="008A1418">
      <w:r w:rsidRPr="008A1418">
        <w:t>I Love My Church – Things I Love</w:t>
      </w:r>
      <w:r w:rsidRPr="008A1418">
        <w:br/>
        <w:t>9/1/24</w:t>
      </w:r>
      <w:r w:rsidRPr="008A1418">
        <w:br/>
      </w:r>
      <w:r w:rsidRPr="008A1418">
        <w:br/>
        <w:t>Joy Church</w:t>
      </w:r>
      <w:r w:rsidRPr="008A1418">
        <w:br/>
      </w:r>
      <w:r w:rsidRPr="008A1418">
        <w:br/>
        <w:t>Intro – comments</w:t>
      </w:r>
      <w:r w:rsidRPr="008A1418">
        <w:br/>
      </w:r>
      <w:r w:rsidRPr="008A1418">
        <w:br/>
        <w:t>I love my Church - 4 Things I love about Joy Church</w:t>
      </w:r>
      <w:r w:rsidRPr="008A1418">
        <w:br/>
      </w:r>
      <w:r w:rsidRPr="008A1418">
        <w:br/>
        <w:t>Jake and I – Red Sox – not front row, but close</w:t>
      </w:r>
      <w:r w:rsidRPr="008A1418">
        <w:br/>
        <w:t>• What is 1 thing – concert/sporting event/Broadway/Wrestling – that you’d love to have front row seats for?</w:t>
      </w:r>
      <w:r w:rsidRPr="008A1418">
        <w:br/>
        <w:t>o What is 1 Bible story that you’d love to have been on the front row to see?</w:t>
      </w:r>
      <w:r w:rsidRPr="008A1418">
        <w:br/>
      </w:r>
      <w:r w:rsidRPr="008A1418">
        <w:sym w:font="Symbol" w:char="F0A7"/>
      </w:r>
      <w:r w:rsidRPr="008A1418">
        <w:t xml:space="preserve"> Besides resurrection</w:t>
      </w:r>
      <w:r w:rsidRPr="008A1418">
        <w:br/>
      </w:r>
      <w:r w:rsidRPr="008A1418">
        <w:br/>
        <w:t>There are so many to choose from</w:t>
      </w:r>
      <w:r w:rsidRPr="008A1418">
        <w:br/>
        <w:t>• So many miraculous things/stories</w:t>
      </w:r>
      <w:r w:rsidRPr="008A1418">
        <w:br/>
        <w:t>o Let me say, though, that all of us have front row seats seeing what God is doing in Joy Church</w:t>
      </w:r>
      <w:r w:rsidRPr="008A1418">
        <w:br/>
      </w:r>
      <w:r w:rsidRPr="008A1418">
        <w:sym w:font="Symbol" w:char="F0A7"/>
      </w:r>
      <w:r w:rsidRPr="008A1418">
        <w:t xml:space="preserve"> Miracles</w:t>
      </w:r>
      <w:r w:rsidRPr="008A1418">
        <w:br/>
      </w:r>
      <w:r w:rsidRPr="008A1418">
        <w:br/>
        <w:t>Back to question</w:t>
      </w:r>
      <w:r w:rsidRPr="008A1418">
        <w:br/>
        <w:t>• My choice – Acts 2</w:t>
      </w:r>
      <w:r w:rsidRPr="008A1418">
        <w:br/>
        <w:t>o Pentecost, the coming of the Holy Spirit to dwell in us</w:t>
      </w:r>
      <w:r w:rsidRPr="008A1418">
        <w:br/>
      </w:r>
      <w:r w:rsidRPr="008A1418">
        <w:sym w:font="Symbol" w:char="F0A7"/>
      </w:r>
      <w:r w:rsidRPr="008A1418">
        <w:t xml:space="preserve"> The very beginning of Jesus’ church after his ascension</w:t>
      </w:r>
      <w:r w:rsidRPr="008A1418">
        <w:br/>
        <w:t>• Background – death, burial, resurrection</w:t>
      </w:r>
      <w:r w:rsidRPr="008A1418">
        <w:br/>
      </w:r>
      <w:proofErr w:type="spellStart"/>
      <w:r w:rsidRPr="008A1418">
        <w:t>o</w:t>
      </w:r>
      <w:proofErr w:type="spellEnd"/>
      <w:r w:rsidRPr="008A1418">
        <w:t xml:space="preserve"> 40 days on earth</w:t>
      </w:r>
      <w:r w:rsidRPr="008A1418">
        <w:br/>
        <w:t>o Told disciples to wait in Jerusalem – Acts 1:8</w:t>
      </w:r>
      <w:r w:rsidRPr="008A1418">
        <w:br/>
      </w:r>
      <w:r w:rsidRPr="008A1418">
        <w:sym w:font="Symbol" w:char="F0A7"/>
      </w:r>
      <w:r w:rsidRPr="008A1418">
        <w:t xml:space="preserve"> Then it all happens</w:t>
      </w:r>
      <w:r w:rsidRPr="008A1418">
        <w:br/>
      </w:r>
      <w:r w:rsidRPr="008A1418">
        <w:br/>
        <w:t>So, looking at the beginning of the church</w:t>
      </w:r>
      <w:r w:rsidRPr="008A1418">
        <w:br/>
        <w:t>• I want to share with you 4 things I love about Joy Church</w:t>
      </w:r>
      <w:r w:rsidRPr="008A1418">
        <w:br/>
        <w:t>I love my Church – 4 things I love about Joy Church</w:t>
      </w:r>
      <w:r w:rsidRPr="008A1418">
        <w:br/>
        <w:t>o There are many more, but 4</w:t>
      </w:r>
      <w:r w:rsidRPr="008A1418">
        <w:br/>
      </w:r>
      <w:r w:rsidRPr="008A1418">
        <w:br/>
        <w:t>First</w:t>
      </w:r>
      <w:r w:rsidRPr="008A1418">
        <w:br/>
        <w:t>• 1 – Anyone can come here</w:t>
      </w:r>
      <w:r w:rsidRPr="008A1418">
        <w:br/>
        <w:t>o Don’t believe it – look around</w:t>
      </w:r>
      <w:r w:rsidRPr="008A1418">
        <w:br/>
        <w:t>• Who here has ever been turned away from a place?</w:t>
      </w:r>
      <w:r w:rsidRPr="008A1418">
        <w:br/>
        <w:t>o Me – Driving range, airport lounge</w:t>
      </w:r>
      <w:r w:rsidRPr="008A1418">
        <w:br/>
        <w:t>• Some of us – restaurants with dress codes</w:t>
      </w:r>
      <w:r w:rsidRPr="008A1418">
        <w:br/>
        <w:t>• Some – maybe even at church</w:t>
      </w:r>
      <w:r w:rsidRPr="008A1418">
        <w:br/>
      </w:r>
      <w:proofErr w:type="spellStart"/>
      <w:r w:rsidRPr="008A1418">
        <w:lastRenderedPageBreak/>
        <w:t>o</w:t>
      </w:r>
      <w:proofErr w:type="spellEnd"/>
      <w:r w:rsidRPr="008A1418">
        <w:t xml:space="preserve"> Maybe it wasn’t you but someone you love/are close to</w:t>
      </w:r>
      <w:r w:rsidRPr="008A1418">
        <w:br/>
      </w:r>
      <w:r w:rsidRPr="008A1418">
        <w:sym w:font="Symbol" w:char="F0A7"/>
      </w:r>
      <w:r w:rsidRPr="008A1418">
        <w:t xml:space="preserve"> A single mother (my generation)</w:t>
      </w:r>
      <w:r w:rsidRPr="008A1418">
        <w:br/>
      </w:r>
      <w:r w:rsidRPr="008A1418">
        <w:sym w:font="Symbol" w:char="F0A7"/>
      </w:r>
      <w:r w:rsidRPr="008A1418">
        <w:t xml:space="preserve"> Gay brother</w:t>
      </w:r>
      <w:r w:rsidRPr="008A1418">
        <w:br/>
        <w:t>• You aren’t directly turned away, but you know they weren’t welcomed, and you didn’t feel welcome as a result</w:t>
      </w:r>
      <w:r w:rsidRPr="008A1418">
        <w:br/>
      </w:r>
      <w:proofErr w:type="spellStart"/>
      <w:r w:rsidRPr="008A1418">
        <w:t>o</w:t>
      </w:r>
      <w:proofErr w:type="spellEnd"/>
      <w:r w:rsidRPr="008A1418">
        <w:t xml:space="preserve"> Paula wearing pants to church</w:t>
      </w:r>
      <w:r w:rsidRPr="008A1418">
        <w:br/>
      </w:r>
      <w:r w:rsidRPr="008A1418">
        <w:br/>
        <w:t>But let’s take a look in this room from Acts 2</w:t>
      </w:r>
      <w:r w:rsidRPr="008A1418">
        <w:br/>
        <w:t>• See who was there</w:t>
      </w:r>
      <w:r w:rsidRPr="008A1418">
        <w:br/>
        <w:t>o Who Jesus started the OG church with</w:t>
      </w:r>
      <w:r w:rsidRPr="008A1418">
        <w:br/>
      </w:r>
      <w:r w:rsidRPr="008A1418">
        <w:sym w:font="Symbol" w:char="F0A7"/>
      </w:r>
      <w:r w:rsidRPr="008A1418">
        <w:t xml:space="preserve"> Disciples – James, John, Peter, Mary, Jesus’ brothers (half)</w:t>
      </w:r>
      <w:r w:rsidRPr="008A1418">
        <w:br/>
      </w:r>
      <w:r w:rsidRPr="008A1418">
        <w:br/>
        <w:t>There were people who had denied him</w:t>
      </w:r>
      <w:r w:rsidRPr="008A1418">
        <w:br/>
        <w:t>• Peter – told Jesus he would never deny him</w:t>
      </w:r>
      <w:r w:rsidRPr="008A1418">
        <w:br/>
      </w:r>
      <w:proofErr w:type="spellStart"/>
      <w:r w:rsidRPr="008A1418">
        <w:t>o</w:t>
      </w:r>
      <w:proofErr w:type="spellEnd"/>
      <w:r w:rsidRPr="008A1418">
        <w:t xml:space="preserve"> Ride or die</w:t>
      </w:r>
      <w:r w:rsidRPr="008A1418">
        <w:br/>
        <w:t>o Never let him down</w:t>
      </w:r>
      <w:r w:rsidRPr="008A1418">
        <w:br/>
      </w:r>
      <w:r w:rsidRPr="008A1418">
        <w:sym w:font="Symbol" w:char="F0A7"/>
      </w:r>
      <w:r w:rsidRPr="008A1418">
        <w:t xml:space="preserve"> Until a teenaged girl asked him if he knew Jesus</w:t>
      </w:r>
      <w:r w:rsidRPr="008A1418">
        <w:br/>
      </w:r>
      <w:r w:rsidRPr="008A1418">
        <w:br/>
        <w:t>Here’s the thing, I believe Peter meant it when he told Jesus he would never deny him</w:t>
      </w:r>
      <w:r w:rsidRPr="008A1418">
        <w:br/>
        <w:t>• Not throwing shade on Peter</w:t>
      </w:r>
      <w:r w:rsidRPr="008A1418">
        <w:br/>
        <w:t>o He meant it</w:t>
      </w:r>
      <w:r w:rsidRPr="008A1418">
        <w:br/>
        <w:t>• The pressure grew</w:t>
      </w:r>
      <w:r w:rsidRPr="008A1418">
        <w:br/>
        <w:t>o And he did what he thought he’d never do</w:t>
      </w:r>
      <w:r w:rsidRPr="008A1418">
        <w:br/>
        <w:t>• Who can relate?</w:t>
      </w:r>
      <w:r w:rsidRPr="008A1418">
        <w:br/>
      </w:r>
      <w:r w:rsidRPr="008A1418">
        <w:br/>
        <w:t>Those who denied</w:t>
      </w:r>
      <w:r w:rsidRPr="008A1418">
        <w:br/>
        <w:t>• Those who doubted</w:t>
      </w:r>
      <w:r w:rsidRPr="008A1418">
        <w:br/>
        <w:t>o You thought of Thomas, right?</w:t>
      </w:r>
      <w:r w:rsidRPr="008A1418">
        <w:br/>
      </w:r>
      <w:r w:rsidRPr="008A1418">
        <w:sym w:font="Symbol" w:char="F0A7"/>
      </w:r>
      <w:r w:rsidRPr="008A1418">
        <w:t xml:space="preserve"> “Doubting Thomas” – but think about it</w:t>
      </w:r>
      <w:r w:rsidRPr="008A1418">
        <w:br/>
        <w:t>• He had been to Jesus’ funeral</w:t>
      </w:r>
      <w:r w:rsidRPr="008A1418">
        <w:br/>
        <w:t>• Had seen him die on the cross</w:t>
      </w:r>
      <w:r w:rsidRPr="008A1418">
        <w:br/>
        <w:t>• Buried</w:t>
      </w:r>
      <w:r w:rsidRPr="008A1418">
        <w:br/>
        <w:t>o And he wasn’t there when Jesus appeared to the others</w:t>
      </w:r>
      <w:r w:rsidRPr="008A1418">
        <w:br/>
        <w:t>• What would you do?</w:t>
      </w:r>
      <w:r w:rsidRPr="008A1418">
        <w:br/>
        <w:t>o At a funeral and someone tells you the dead guy is going to get up and walk in a couple of days</w:t>
      </w:r>
      <w:r w:rsidRPr="008A1418">
        <w:br/>
      </w:r>
      <w:r w:rsidRPr="008A1418">
        <w:sym w:font="Symbol" w:char="F0A7"/>
      </w:r>
      <w:r w:rsidRPr="008A1418">
        <w:t xml:space="preserve"> Crazy?</w:t>
      </w:r>
      <w:r w:rsidRPr="008A1418">
        <w:br/>
        <w:t>• Of course</w:t>
      </w:r>
      <w:r w:rsidRPr="008A1418">
        <w:br/>
        <w:t>o “Honest Thomas”</w:t>
      </w:r>
      <w:r w:rsidRPr="008A1418">
        <w:br/>
      </w:r>
      <w:r w:rsidRPr="008A1418">
        <w:sym w:font="Symbol" w:char="F0A7"/>
      </w:r>
      <w:r w:rsidRPr="008A1418">
        <w:t xml:space="preserve"> The power of resurrection can change your mind</w:t>
      </w:r>
      <w:r w:rsidRPr="008A1418">
        <w:br/>
      </w:r>
      <w:r w:rsidRPr="008A1418">
        <w:br/>
        <w:t>Doubt?</w:t>
      </w:r>
      <w:r w:rsidRPr="008A1418">
        <w:br/>
        <w:t>• I’m talking about Mary and Jesus’ brothers</w:t>
      </w:r>
      <w:r w:rsidRPr="008A1418">
        <w:br/>
        <w:t>o Mary had doubts about him as Son of God</w:t>
      </w:r>
      <w:r w:rsidRPr="008A1418">
        <w:br/>
      </w:r>
      <w:r w:rsidRPr="008A1418">
        <w:sym w:font="Symbol" w:char="F0A7"/>
      </w:r>
      <w:r w:rsidRPr="008A1418">
        <w:t xml:space="preserve"> The power of resurrection can change your mind</w:t>
      </w:r>
      <w:r w:rsidRPr="008A1418">
        <w:br/>
      </w:r>
      <w:r w:rsidRPr="008A1418">
        <w:lastRenderedPageBreak/>
        <w:br/>
        <w:t>Jesus’ brothers doubted</w:t>
      </w:r>
      <w:r w:rsidRPr="008A1418">
        <w:br/>
        <w:t>• Even made fun of him</w:t>
      </w:r>
      <w:r w:rsidRPr="008A1418">
        <w:br/>
        <w:t>o Brothers?</w:t>
      </w:r>
      <w:r w:rsidRPr="008A1418">
        <w:br/>
      </w:r>
      <w:r w:rsidRPr="008A1418">
        <w:sym w:font="Symbol" w:char="F0A7"/>
      </w:r>
      <w:r w:rsidRPr="008A1418">
        <w:t xml:space="preserve"> How many have brothers?</w:t>
      </w:r>
      <w:r w:rsidRPr="008A1418">
        <w:br/>
      </w:r>
      <w:r w:rsidRPr="008A1418">
        <w:sym w:font="Symbol" w:char="F0A7"/>
      </w:r>
      <w:r w:rsidRPr="008A1418">
        <w:t xml:space="preserve"> What would you do if your brother said he was the Lord, Son of God?</w:t>
      </w:r>
      <w:r w:rsidRPr="008A1418">
        <w:br/>
        <w:t>• Maybe think he’s crazy?</w:t>
      </w:r>
      <w:r w:rsidRPr="008A1418">
        <w:br/>
        <w:t>o The power of resurrection can change your mind</w:t>
      </w:r>
      <w:r w:rsidRPr="008A1418">
        <w:br/>
      </w:r>
      <w:r w:rsidRPr="008A1418">
        <w:br/>
        <w:t>Those who denied</w:t>
      </w:r>
      <w:r w:rsidRPr="008A1418">
        <w:br/>
        <w:t>• Those who doubted</w:t>
      </w:r>
      <w:r w:rsidRPr="008A1418">
        <w:br/>
        <w:t>• Also, those who were damaged</w:t>
      </w:r>
      <w:r w:rsidRPr="008A1418">
        <w:br/>
      </w:r>
      <w:r w:rsidRPr="008A1418">
        <w:br/>
        <w:t>So many of us here</w:t>
      </w:r>
      <w:r w:rsidRPr="008A1418">
        <w:br/>
        <w:t>• Damaged by what happened to us in the past</w:t>
      </w:r>
      <w:r w:rsidRPr="008A1418">
        <w:br/>
        <w:t>• Damaged by the things we caused to happen in the past</w:t>
      </w:r>
      <w:r w:rsidRPr="008A1418">
        <w:br/>
        <w:t>o Living day after day feeling like damaged goods</w:t>
      </w:r>
      <w:r w:rsidRPr="008A1418">
        <w:br/>
      </w:r>
      <w:r w:rsidRPr="008A1418">
        <w:sym w:font="Symbol" w:char="F0A7"/>
      </w:r>
      <w:r w:rsidRPr="008A1418">
        <w:t xml:space="preserve"> Unusable</w:t>
      </w:r>
      <w:r w:rsidRPr="008A1418">
        <w:br/>
      </w:r>
      <w:r w:rsidRPr="008A1418">
        <w:sym w:font="Symbol" w:char="F0A7"/>
      </w:r>
      <w:r w:rsidRPr="008A1418">
        <w:t xml:space="preserve"> Beyond help</w:t>
      </w:r>
      <w:r w:rsidRPr="008A1418">
        <w:br/>
      </w:r>
      <w:r w:rsidRPr="008A1418">
        <w:sym w:font="Symbol" w:char="F0A7"/>
      </w:r>
      <w:r w:rsidRPr="008A1418">
        <w:t xml:space="preserve"> Beyond rescue</w:t>
      </w:r>
      <w:r w:rsidRPr="008A1418">
        <w:br/>
        <w:t>o Labeled by the baggage you carry</w:t>
      </w:r>
      <w:r w:rsidRPr="008A1418">
        <w:br/>
      </w:r>
      <w:r w:rsidRPr="008A1418">
        <w:sym w:font="Symbol" w:char="F0A7"/>
      </w:r>
      <w:r w:rsidRPr="008A1418">
        <w:t xml:space="preserve"> By your past</w:t>
      </w:r>
      <w:r w:rsidRPr="008A1418">
        <w:br/>
      </w:r>
      <w:r w:rsidRPr="008A1418">
        <w:sym w:font="Symbol" w:char="F0A7"/>
      </w:r>
      <w:r w:rsidRPr="008A1418">
        <w:t xml:space="preserve"> By the church you were asked to leave</w:t>
      </w:r>
      <w:r w:rsidRPr="008A1418">
        <w:br/>
      </w:r>
      <w:r w:rsidRPr="008A1418">
        <w:br/>
        <w:t>Jesus’ disciples were a messed-up group</w:t>
      </w:r>
      <w:r w:rsidRPr="008A1418">
        <w:br/>
        <w:t>• Take 2 of the most talked about</w:t>
      </w:r>
      <w:r w:rsidRPr="008A1418">
        <w:br/>
        <w:t>o James and John</w:t>
      </w:r>
      <w:r w:rsidRPr="008A1418">
        <w:br/>
        <w:t>o “Sons of Thunder”</w:t>
      </w:r>
      <w:r w:rsidRPr="008A1418">
        <w:br/>
        <w:t>• Sounds impressive, sounds like a nice nickname</w:t>
      </w:r>
      <w:r w:rsidRPr="008A1418">
        <w:br/>
        <w:t>o But they had some hate issues</w:t>
      </w:r>
      <w:r w:rsidRPr="008A1418">
        <w:br/>
      </w:r>
      <w:r w:rsidRPr="008A1418">
        <w:sym w:font="Symbol" w:char="F0A7"/>
      </w:r>
      <w:r w:rsidRPr="008A1418">
        <w:t xml:space="preserve"> Story of Samaritan village</w:t>
      </w:r>
      <w:r w:rsidRPr="008A1418">
        <w:br/>
        <w:t>• Weren’t welcomed there (Luke 9:54-56)</w:t>
      </w:r>
      <w:r w:rsidRPr="008A1418">
        <w:br/>
        <w:t>o James and John wanted to call down fire from heaven on them</w:t>
      </w:r>
      <w:r w:rsidRPr="008A1418">
        <w:br/>
      </w:r>
      <w:r w:rsidRPr="008A1418">
        <w:sym w:font="Symbol" w:char="F0A7"/>
      </w:r>
      <w:r w:rsidRPr="008A1418">
        <w:t xml:space="preserve"> We might like that</w:t>
      </w:r>
      <w:r w:rsidRPr="008A1418">
        <w:br/>
        <w:t>• Get cut off in traffic? Call down fire</w:t>
      </w:r>
      <w:r w:rsidRPr="008A1418">
        <w:br/>
        <w:t>• Dinner out and get your order wrong/cold food (salad dressing on the side)</w:t>
      </w:r>
      <w:r w:rsidRPr="008A1418">
        <w:br/>
        <w:t>o Call down fire!</w:t>
      </w:r>
      <w:r w:rsidRPr="008A1418">
        <w:br/>
      </w:r>
      <w:r w:rsidRPr="008A1418">
        <w:br/>
        <w:t>James and John wanted to call down fire from heaven on an entire city</w:t>
      </w:r>
      <w:r w:rsidRPr="008A1418">
        <w:br/>
        <w:t>• Of course, Jesus rebuked that</w:t>
      </w:r>
      <w:r w:rsidRPr="008A1418">
        <w:br/>
      </w:r>
      <w:r w:rsidRPr="008A1418">
        <w:br/>
        <w:t>I’m afraid too many of us have a Blockbuster mindset</w:t>
      </w:r>
      <w:r w:rsidRPr="008A1418">
        <w:br/>
        <w:t>• Remember Blockbuster – Friday night</w:t>
      </w:r>
      <w:r w:rsidRPr="008A1418">
        <w:br/>
        <w:t>o Movies, games</w:t>
      </w:r>
      <w:r w:rsidRPr="008A1418">
        <w:br/>
      </w:r>
      <w:r w:rsidRPr="008A1418">
        <w:lastRenderedPageBreak/>
        <w:sym w:font="Symbol" w:char="F0A7"/>
      </w:r>
      <w:r w:rsidRPr="008A1418">
        <w:t xml:space="preserve"> Rewind fees (“be kind, rewind”) – many thousands of dollars on rewind fees</w:t>
      </w:r>
      <w:r w:rsidRPr="008A1418">
        <w:br/>
        <w:t>• I was good – never paid a rewind fee</w:t>
      </w:r>
      <w:r w:rsidRPr="008A1418">
        <w:br/>
      </w:r>
      <w:r w:rsidRPr="008A1418">
        <w:br/>
        <w:t>Too many of us have the Blockbuster mindset to rewind our lives to our past</w:t>
      </w:r>
      <w:r w:rsidRPr="008A1418">
        <w:br/>
        <w:t>• Remembering who we were</w:t>
      </w:r>
      <w:r w:rsidRPr="008A1418">
        <w:br/>
        <w:t>o Peter could have done that</w:t>
      </w:r>
      <w:r w:rsidRPr="008A1418">
        <w:br/>
        <w:t>o James and John could have done that</w:t>
      </w:r>
      <w:r w:rsidRPr="008A1418">
        <w:br/>
      </w:r>
      <w:r w:rsidRPr="008A1418">
        <w:sym w:font="Symbol" w:char="F0A7"/>
      </w:r>
      <w:r w:rsidRPr="008A1418">
        <w:t xml:space="preserve"> But Jesus wasn’t obsessed with their past</w:t>
      </w:r>
      <w:r w:rsidRPr="008A1418">
        <w:br/>
        <w:t>• He was developing them into who they need to be</w:t>
      </w:r>
      <w:r w:rsidRPr="008A1418">
        <w:br/>
        <w:t>o And he started the church, proclaimed the gates of hell will not prevail against it, and changed the world with it</w:t>
      </w:r>
      <w:r w:rsidRPr="008A1418">
        <w:br/>
      </w:r>
      <w:r w:rsidRPr="008A1418">
        <w:br/>
        <w:t>And you think that because you’ve had a past</w:t>
      </w:r>
      <w:r w:rsidRPr="008A1418">
        <w:br/>
        <w:t>• Denying God</w:t>
      </w:r>
      <w:r w:rsidRPr="008A1418">
        <w:br/>
        <w:t>• Doubting Him</w:t>
      </w:r>
      <w:r w:rsidRPr="008A1418">
        <w:br/>
        <w:t>o And because of that you’re too damaged for him to save you</w:t>
      </w:r>
      <w:r w:rsidRPr="008A1418">
        <w:br/>
      </w:r>
      <w:r w:rsidRPr="008A1418">
        <w:sym w:font="Symbol" w:char="F0A7"/>
      </w:r>
      <w:r w:rsidRPr="008A1418">
        <w:t xml:space="preserve"> Transform you</w:t>
      </w:r>
      <w:r w:rsidRPr="008A1418">
        <w:br/>
      </w:r>
      <w:r w:rsidRPr="008A1418">
        <w:sym w:font="Symbol" w:char="F0A7"/>
      </w:r>
      <w:r w:rsidRPr="008A1418">
        <w:t xml:space="preserve"> And develop you into all you were created to be?</w:t>
      </w:r>
      <w:r w:rsidRPr="008A1418">
        <w:br/>
        <w:t>o He does that!</w:t>
      </w:r>
      <w:r w:rsidRPr="008A1418">
        <w:br/>
      </w:r>
      <w:r w:rsidRPr="008A1418">
        <w:br/>
        <w:t>The question is, “How can we, on our journey, become more and more like Jesus?”</w:t>
      </w:r>
      <w:r w:rsidRPr="008A1418">
        <w:br/>
        <w:t>• I love my church because anyone can come here</w:t>
      </w:r>
      <w:r w:rsidRPr="008A1418">
        <w:br/>
      </w:r>
      <w:r w:rsidRPr="008A1418">
        <w:br/>
        <w:t>2 - because of what we can hear</w:t>
      </w:r>
      <w:r w:rsidRPr="008A1418">
        <w:br/>
      </w:r>
      <w:r w:rsidRPr="008A1418">
        <w:br/>
        <w:t>How many of you wake up to an alarm clock?</w:t>
      </w:r>
      <w:r w:rsidRPr="008A1418">
        <w:br/>
        <w:t>• How many of you have the unusual (and annoying) ability to let your alarm clock buzz/beep/honk for 8 minutes before you finally roll over and turn if off?</w:t>
      </w:r>
      <w:r w:rsidRPr="008A1418">
        <w:br/>
        <w:t>o And don’t get me started on those ‘snooze hitters’</w:t>
      </w:r>
      <w:r w:rsidRPr="008A1418">
        <w:br/>
      </w:r>
      <w:r w:rsidRPr="008A1418">
        <w:sym w:font="Symbol" w:char="F0A7"/>
      </w:r>
      <w:r w:rsidRPr="008A1418">
        <w:t xml:space="preserve"> Is that 9 minutes of sleep – after 12 times of hitting the snooze button – really that good?</w:t>
      </w:r>
      <w:r w:rsidRPr="008A1418">
        <w:br/>
        <w:t>• It’s like you can sleep and sleep and not even hear the alarm clock</w:t>
      </w:r>
      <w:r w:rsidRPr="008A1418">
        <w:br/>
        <w:t>• Hearing the alarm clock wakes us up to the day</w:t>
      </w:r>
      <w:r w:rsidRPr="008A1418">
        <w:br/>
        <w:t>• But, if we don’t hear it we’ll miss out on so much of our day</w:t>
      </w:r>
      <w:r w:rsidRPr="008A1418">
        <w:br/>
      </w:r>
      <w:r w:rsidRPr="008A1418">
        <w:br/>
        <w:t>Acts 2:1-2</w:t>
      </w:r>
      <w:r w:rsidRPr="008A1418">
        <w:br/>
        <w:t>• I love this description</w:t>
      </w:r>
      <w:r w:rsidRPr="008A1418">
        <w:br/>
        <w:t>o A sound like a mighty rushing wind</w:t>
      </w:r>
      <w:r w:rsidRPr="008A1418">
        <w:br/>
        <w:t>• And what happened?</w:t>
      </w:r>
      <w:r w:rsidRPr="008A1418">
        <w:br/>
        <w:t>o The Spirit of God moved in that room</w:t>
      </w:r>
      <w:r w:rsidRPr="008A1418">
        <w:br/>
        <w:t>o Tongues of fire flaming over their heads</w:t>
      </w:r>
      <w:r w:rsidRPr="008A1418">
        <w:br/>
        <w:t>• And we know that when the Spirit of God moves, the Word of God moves</w:t>
      </w:r>
      <w:r w:rsidRPr="008A1418">
        <w:br/>
      </w:r>
      <w:r w:rsidRPr="008A1418">
        <w:br/>
        <w:t>We have the Word of God</w:t>
      </w:r>
      <w:r w:rsidRPr="008A1418">
        <w:br/>
        <w:t>• We have the Holy Spirit in us</w:t>
      </w:r>
      <w:r w:rsidRPr="008A1418">
        <w:br/>
      </w:r>
      <w:proofErr w:type="spellStart"/>
      <w:r w:rsidRPr="008A1418">
        <w:lastRenderedPageBreak/>
        <w:t>o</w:t>
      </w:r>
      <w:proofErr w:type="spellEnd"/>
      <w:r w:rsidRPr="008A1418">
        <w:t xml:space="preserve"> So, we can expect a movement of God from this place at least every time we gather here</w:t>
      </w:r>
      <w:r w:rsidRPr="008A1418">
        <w:br/>
        <w:t>• I can’t tell you the number of times somebody has come to me at the end of a sermon or later throughout the week and told me, “That sermon was just for me”</w:t>
      </w:r>
      <w:r w:rsidRPr="008A1418">
        <w:br/>
        <w:t>o “Were you hiding in my living room this week” (no, that’s creepy)</w:t>
      </w:r>
      <w:r w:rsidRPr="008A1418">
        <w:br/>
        <w:t>• Have you ever been in that place – feeling like Kathy or I were all up in your stuff over the past week?</w:t>
      </w:r>
      <w:r w:rsidRPr="008A1418">
        <w:br/>
        <w:t>o That’s how we know God is moving; we’re not that good</w:t>
      </w:r>
      <w:r w:rsidRPr="008A1418">
        <w:br/>
      </w:r>
      <w:r w:rsidRPr="008A1418">
        <w:sym w:font="Symbol" w:char="F0A7"/>
      </w:r>
      <w:r w:rsidRPr="008A1418">
        <w:t xml:space="preserve"> We can’t be in everyone’s business every week</w:t>
      </w:r>
      <w:r w:rsidRPr="008A1418">
        <w:br/>
      </w:r>
      <w:r w:rsidRPr="008A1418">
        <w:sym w:font="Symbol" w:char="F0A7"/>
      </w:r>
      <w:r w:rsidRPr="008A1418">
        <w:t xml:space="preserve"> But the Spirit of God moves when the Word of God speaks</w:t>
      </w:r>
      <w:r w:rsidRPr="008A1418">
        <w:br/>
      </w:r>
      <w:r w:rsidRPr="008A1418">
        <w:br/>
        <w:t>It’s ‘sharper than a 2-edged sword</w:t>
      </w:r>
      <w:r w:rsidRPr="008A1418">
        <w:br/>
        <w:t>• And the Spirit of God and the Word of God shapes us to be the people of God</w:t>
      </w:r>
      <w:r w:rsidRPr="008A1418">
        <w:br/>
        <w:t>• To impact our communities with the Father’s love</w:t>
      </w:r>
      <w:r w:rsidRPr="008A1418">
        <w:br/>
        <w:t>o I love my church because of what we can hear</w:t>
      </w:r>
      <w:r w:rsidRPr="008A1418">
        <w:br/>
      </w:r>
      <w:r w:rsidRPr="008A1418">
        <w:br/>
        <w:t>3 – because of what we feel</w:t>
      </w:r>
      <w:r w:rsidRPr="008A1418">
        <w:br/>
      </w:r>
      <w:r w:rsidRPr="008A1418">
        <w:br/>
        <w:t>I’ve heard it said that we area a ‘feel good’ church</w:t>
      </w:r>
      <w:r w:rsidRPr="008A1418">
        <w:br/>
        <w:t>Upbeat music</w:t>
      </w:r>
      <w:r w:rsidRPr="008A1418">
        <w:br/>
        <w:t>Coffee and Danish in church</w:t>
      </w:r>
      <w:r w:rsidRPr="008A1418">
        <w:br/>
        <w:t>I guess we are a feel-good church</w:t>
      </w:r>
      <w:r w:rsidRPr="008A1418">
        <w:br/>
        <w:t>After all, what is the alternative?</w:t>
      </w:r>
      <w:r w:rsidRPr="008A1418">
        <w:br/>
        <w:t>A feel bad church?</w:t>
      </w:r>
      <w:r w:rsidRPr="008A1418">
        <w:br/>
      </w:r>
      <w:r w:rsidRPr="008A1418">
        <w:br/>
        <w:t>We have a lot of Harley riders here</w:t>
      </w:r>
      <w:r w:rsidRPr="008A1418">
        <w:br/>
        <w:t>For those of you, how does it feel to ride down the road, wind in your face</w:t>
      </w:r>
      <w:r w:rsidRPr="008A1418">
        <w:br/>
        <w:t>It’s fun?</w:t>
      </w:r>
      <w:r w:rsidRPr="008A1418">
        <w:br/>
        <w:t>I’ve heard it said that it’s the most fun you can have with your clothes on</w:t>
      </w:r>
      <w:r w:rsidRPr="008A1418">
        <w:br/>
      </w:r>
      <w:r w:rsidRPr="008A1418">
        <w:br/>
        <w:t>We can’t help but ‘feel good’ when we come here</w:t>
      </w:r>
      <w:r w:rsidRPr="008A1418">
        <w:br/>
        <w:t>We’re in the presence of the Holy Spirit</w:t>
      </w:r>
      <w:r w:rsidRPr="008A1418">
        <w:br/>
        <w:t>He is moving</w:t>
      </w:r>
      <w:r w:rsidRPr="008A1418">
        <w:br/>
        <w:t>And we’re here celebrating what God can do and is doing in our lives and in our communities</w:t>
      </w:r>
      <w:r w:rsidRPr="008A1418">
        <w:br/>
      </w:r>
      <w:r w:rsidRPr="008A1418">
        <w:br/>
        <w:t>We had an amazing Block Party a couple of weeks ago, saw 250+ people there</w:t>
      </w:r>
      <w:r w:rsidRPr="008A1418">
        <w:br/>
        <w:t>Some would say, “you had the party, free food, bounce house, giveaways, just to get more people there and then get them to come on Sunday</w:t>
      </w:r>
      <w:r w:rsidRPr="008A1418">
        <w:br/>
        <w:t>You’re right – because I feel good about more and more people hearing more and more about Jesus</w:t>
      </w:r>
      <w:r w:rsidRPr="008A1418">
        <w:br/>
        <w:t>I love my church because of what we feel</w:t>
      </w:r>
      <w:r w:rsidRPr="008A1418">
        <w:br/>
      </w:r>
      <w:r w:rsidRPr="008A1418">
        <w:br/>
        <w:t>Maybe the thing I like best – at least for today – is that I love my church because of what is possible</w:t>
      </w:r>
      <w:r w:rsidRPr="008A1418">
        <w:br/>
        <w:t>4 – because of what is possible</w:t>
      </w:r>
      <w:r w:rsidRPr="008A1418">
        <w:br/>
      </w:r>
      <w:r w:rsidRPr="008A1418">
        <w:br/>
        <w:t>How many people here speak 2 languages or more fluently</w:t>
      </w:r>
      <w:r w:rsidRPr="008A1418">
        <w:br/>
      </w:r>
      <w:r w:rsidRPr="008A1418">
        <w:lastRenderedPageBreak/>
        <w:t>Not just ‘</w:t>
      </w:r>
      <w:proofErr w:type="spellStart"/>
      <w:r w:rsidRPr="008A1418">
        <w:t>hola</w:t>
      </w:r>
      <w:proofErr w:type="spellEnd"/>
      <w:r w:rsidRPr="008A1418">
        <w:t>’ or ‘bonjour’ – French fry</w:t>
      </w:r>
      <w:r w:rsidRPr="008A1418">
        <w:br/>
        <w:t>I mean really speak 2 languages fluently</w:t>
      </w:r>
      <w:r w:rsidRPr="008A1418">
        <w:br/>
        <w:t>I took 2 years of Spanish in high school</w:t>
      </w:r>
      <w:r w:rsidRPr="008A1418">
        <w:br/>
        <w:t>I can get by – trip to Mexico</w:t>
      </w:r>
      <w:r w:rsidRPr="008A1418">
        <w:br/>
        <w:t>And I can learn more – Babbel or Roseta Stone, etc.</w:t>
      </w:r>
      <w:r w:rsidRPr="008A1418">
        <w:br/>
      </w:r>
      <w:r w:rsidRPr="008A1418">
        <w:br/>
        <w:t>Back to Acts 2 (Acts 2:4-6)</w:t>
      </w:r>
      <w:r w:rsidRPr="008A1418">
        <w:br/>
        <w:t>Most predominant languages of that area at that time were Hebrew and Greek</w:t>
      </w:r>
      <w:r w:rsidRPr="008A1418">
        <w:br/>
        <w:t>At this time in Jerusalem there were people from many surrounding countries</w:t>
      </w:r>
      <w:r w:rsidRPr="008A1418">
        <w:br/>
        <w:t>A hundred or so people in this room, representing 12-15 languages</w:t>
      </w:r>
      <w:r w:rsidRPr="008A1418">
        <w:br/>
        <w:t>“other languages” – the Holy Spirit gave ability to speak and be understood in all these languages</w:t>
      </w:r>
      <w:r w:rsidRPr="008A1418">
        <w:br/>
        <w:t>Maybe Bartholomew spoke and an Italian speaking man understood his Hebrew</w:t>
      </w:r>
      <w:r w:rsidRPr="008A1418">
        <w:br/>
      </w:r>
      <w:r w:rsidRPr="008A1418">
        <w:br/>
        <w:t>This can only happen by the power of the Holy Spirit</w:t>
      </w:r>
      <w:r w:rsidRPr="008A1418">
        <w:br/>
        <w:t>God’s Spirit drew a crowd and then enabled men/women to preach in all these languages</w:t>
      </w:r>
      <w:r w:rsidRPr="008A1418">
        <w:br/>
        <w:t>What is the likelihood of that?</w:t>
      </w:r>
      <w:r w:rsidRPr="008A1418">
        <w:br/>
        <w:t>Who would have ever thought something like that can happen?</w:t>
      </w:r>
      <w:r w:rsidRPr="008A1418">
        <w:br/>
        <w:t>The important thing here for me</w:t>
      </w:r>
      <w:r w:rsidRPr="008A1418">
        <w:br/>
        <w:t>The Holy Spirit enabled them to do something they could never do on their own</w:t>
      </w:r>
      <w:r w:rsidRPr="008A1418">
        <w:br/>
        <w:t>The same Holy Spirit in you helps you do things you’ve never done</w:t>
      </w:r>
      <w:r w:rsidRPr="008A1418">
        <w:br/>
        <w:t>Defeat depression</w:t>
      </w:r>
      <w:r w:rsidRPr="008A1418">
        <w:br/>
        <w:t>Anxiety</w:t>
      </w:r>
      <w:r w:rsidRPr="008A1418">
        <w:br/>
        <w:t>Overcoming what’s overcoming you</w:t>
      </w:r>
      <w:r w:rsidRPr="008A1418">
        <w:br/>
        <w:t>The supernatural Holy Spirit power in you allows victory</w:t>
      </w:r>
      <w:r w:rsidRPr="008A1418">
        <w:br/>
        <w:t>Let me tell you, we don’t even have a clue what the Holy Spirit can do in us as we completely surrender</w:t>
      </w:r>
      <w:r w:rsidRPr="008A1418">
        <w:br/>
      </w:r>
      <w:r w:rsidRPr="008A1418">
        <w:br/>
        <w:t>Important for us</w:t>
      </w:r>
      <w:r w:rsidRPr="008A1418">
        <w:br/>
        <w:t>Our goal – vision – to impact our communities with the Father’s love, our part of the world</w:t>
      </w:r>
      <w:r w:rsidRPr="008A1418">
        <w:br/>
        <w:t>The Block Party</w:t>
      </w:r>
      <w:r w:rsidRPr="008A1418">
        <w:br/>
        <w:t>Joy in the Park</w:t>
      </w:r>
      <w:r w:rsidRPr="008A1418">
        <w:br/>
        <w:t>Laundry love</w:t>
      </w:r>
      <w:r w:rsidRPr="008A1418">
        <w:br/>
        <w:t>We are crazy enough to believe that God is doing something incredibly here</w:t>
      </w:r>
      <w:r w:rsidRPr="008A1418">
        <w:br/>
      </w:r>
      <w:r w:rsidRPr="008A1418">
        <w:br/>
        <w:t>Then that little church became a big church</w:t>
      </w:r>
      <w:r w:rsidRPr="008A1418">
        <w:br/>
        <w:t>That day</w:t>
      </w:r>
      <w:r w:rsidRPr="008A1418">
        <w:br/>
        <w:t>3,000 were added</w:t>
      </w:r>
      <w:r w:rsidRPr="008A1418">
        <w:br/>
        <w:t>The Holy Spirit sets people free, brings them back to life – just like He did that day at Pentecost</w:t>
      </w:r>
      <w:r w:rsidRPr="008A1418">
        <w:br/>
        <w:t>I find it more than coincidence that Moses went up on the mountain to receive the law and when he came back down 3,000 people were killed</w:t>
      </w:r>
      <w:r w:rsidRPr="008A1418">
        <w:br/>
        <w:t>But when the Holy Spirit moved on the day of Pentecost 3,000 people came to life</w:t>
      </w:r>
      <w:r w:rsidRPr="008A1418">
        <w:br/>
      </w:r>
      <w:r w:rsidRPr="008A1418">
        <w:br/>
        <w:t>Makes me think of last 2 verses of Revelation</w:t>
      </w:r>
      <w:r w:rsidRPr="008A1418">
        <w:br/>
        <w:t>“Amen, come Lord Jesus”</w:t>
      </w:r>
      <w:r w:rsidRPr="008A1418">
        <w:br/>
      </w:r>
      <w:r w:rsidRPr="008A1418">
        <w:lastRenderedPageBreak/>
        <w:t>When?</w:t>
      </w:r>
      <w:r w:rsidRPr="008A1418">
        <w:br/>
        <w:t>Don’t know (plug Kathy’s series)</w:t>
      </w:r>
      <w:r w:rsidRPr="008A1418">
        <w:br/>
        <w:t>I don’t know when he’s coming back – I’m not on the planning committee</w:t>
      </w:r>
      <w:r w:rsidRPr="008A1418">
        <w:br/>
        <w:t>But I’m on the welcoming committee</w:t>
      </w:r>
      <w:r w:rsidRPr="008A1418">
        <w:br/>
        <w:t>I’m ready for that day and I hope you are</w:t>
      </w:r>
      <w:r w:rsidRPr="008A1418">
        <w:br/>
      </w:r>
      <w:r w:rsidRPr="008A1418">
        <w:br/>
        <w:t>Salvation</w:t>
      </w:r>
      <w:r w:rsidRPr="008A1418">
        <w:br/>
      </w:r>
      <w:r w:rsidRPr="008A1418">
        <w:br/>
        <w:t>God is patient to those yet to come</w:t>
      </w:r>
      <w:r w:rsidRPr="008A1418">
        <w:br/>
        <w:t>Maybe he’s waiting for you</w:t>
      </w:r>
    </w:p>
    <w:p w14:paraId="2B241513" w14:textId="77777777" w:rsidR="006203D5" w:rsidRDefault="006203D5"/>
    <w:sectPr w:rsidR="00620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18"/>
    <w:rsid w:val="005920AD"/>
    <w:rsid w:val="005D63A1"/>
    <w:rsid w:val="006203D5"/>
    <w:rsid w:val="008A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7AA6B"/>
  <w15:chartTrackingRefBased/>
  <w15:docId w15:val="{9A2EF29C-6F3F-4806-BA51-E56CBF70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1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1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14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4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4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4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4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4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1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1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1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1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1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14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14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14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4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14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5852">
          <w:marLeft w:val="0"/>
          <w:marRight w:val="0"/>
          <w:marTop w:val="0"/>
          <w:marBottom w:val="0"/>
          <w:divBdr>
            <w:top w:val="single" w:sz="2" w:space="0" w:color="D9DBDB"/>
            <w:left w:val="single" w:sz="2" w:space="0" w:color="D9DBDB"/>
            <w:bottom w:val="single" w:sz="2" w:space="0" w:color="D9DBDB"/>
            <w:right w:val="single" w:sz="2" w:space="0" w:color="D9DBDB"/>
          </w:divBdr>
        </w:div>
        <w:div w:id="1657034269">
          <w:marLeft w:val="0"/>
          <w:marRight w:val="0"/>
          <w:marTop w:val="0"/>
          <w:marBottom w:val="0"/>
          <w:divBdr>
            <w:top w:val="single" w:sz="2" w:space="0" w:color="D9DBDB"/>
            <w:left w:val="single" w:sz="2" w:space="0" w:color="D9DBDB"/>
            <w:bottom w:val="single" w:sz="2" w:space="0" w:color="D9DBDB"/>
            <w:right w:val="single" w:sz="2" w:space="0" w:color="D9DBDB"/>
          </w:divBdr>
          <w:divsChild>
            <w:div w:id="869608677">
              <w:marLeft w:val="0"/>
              <w:marRight w:val="0"/>
              <w:marTop w:val="0"/>
              <w:marBottom w:val="0"/>
              <w:divBdr>
                <w:top w:val="single" w:sz="2" w:space="0" w:color="D9DBDB"/>
                <w:left w:val="single" w:sz="2" w:space="0" w:color="D9DBDB"/>
                <w:bottom w:val="single" w:sz="2" w:space="0" w:color="D9DBDB"/>
                <w:right w:val="single" w:sz="2" w:space="0" w:color="D9DBDB"/>
              </w:divBdr>
            </w:div>
          </w:divsChild>
        </w:div>
      </w:divsChild>
    </w:div>
    <w:div w:id="15605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4259">
          <w:marLeft w:val="0"/>
          <w:marRight w:val="0"/>
          <w:marTop w:val="0"/>
          <w:marBottom w:val="0"/>
          <w:divBdr>
            <w:top w:val="single" w:sz="2" w:space="0" w:color="D9DBDB"/>
            <w:left w:val="single" w:sz="2" w:space="0" w:color="D9DBDB"/>
            <w:bottom w:val="single" w:sz="2" w:space="0" w:color="D9DBDB"/>
            <w:right w:val="single" w:sz="2" w:space="0" w:color="D9DBDB"/>
          </w:divBdr>
        </w:div>
        <w:div w:id="1882860910">
          <w:marLeft w:val="0"/>
          <w:marRight w:val="0"/>
          <w:marTop w:val="0"/>
          <w:marBottom w:val="0"/>
          <w:divBdr>
            <w:top w:val="single" w:sz="2" w:space="0" w:color="D9DBDB"/>
            <w:left w:val="single" w:sz="2" w:space="0" w:color="D9DBDB"/>
            <w:bottom w:val="single" w:sz="2" w:space="0" w:color="D9DBDB"/>
            <w:right w:val="single" w:sz="2" w:space="0" w:color="D9DBDB"/>
          </w:divBdr>
          <w:divsChild>
            <w:div w:id="852261199">
              <w:marLeft w:val="0"/>
              <w:marRight w:val="0"/>
              <w:marTop w:val="0"/>
              <w:marBottom w:val="0"/>
              <w:divBdr>
                <w:top w:val="single" w:sz="2" w:space="0" w:color="D9DBDB"/>
                <w:left w:val="single" w:sz="2" w:space="0" w:color="D9DBDB"/>
                <w:bottom w:val="single" w:sz="2" w:space="0" w:color="D9DBDB"/>
                <w:right w:val="single" w:sz="2" w:space="0" w:color="D9DBD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1468</Words>
  <Characters>8368</Characters>
  <Application>Microsoft Office Word</Application>
  <DocSecurity>0</DocSecurity>
  <Lines>69</Lines>
  <Paragraphs>19</Paragraphs>
  <ScaleCrop>false</ScaleCrop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Guerrier</dc:creator>
  <cp:keywords/>
  <dc:description/>
  <cp:lastModifiedBy>Kevin Guerrier</cp:lastModifiedBy>
  <cp:revision>1</cp:revision>
  <dcterms:created xsi:type="dcterms:W3CDTF">2024-09-04T15:27:00Z</dcterms:created>
  <dcterms:modified xsi:type="dcterms:W3CDTF">2024-09-04T15:28:00Z</dcterms:modified>
</cp:coreProperties>
</file>